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F7" w:rsidRDefault="00833AF7" w:rsidP="00833AF7">
      <w:pPr>
        <w:rPr>
          <w:rFonts w:ascii="黑体" w:eastAsia="黑体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附件2</w:t>
      </w:r>
    </w:p>
    <w:bookmarkEnd w:id="0"/>
    <w:p w:rsidR="00833AF7" w:rsidRDefault="00833AF7" w:rsidP="00833AF7">
      <w:pPr>
        <w:rPr>
          <w:rFonts w:hint="eastAsia"/>
          <w:sz w:val="24"/>
        </w:rPr>
      </w:pPr>
    </w:p>
    <w:p w:rsidR="00833AF7" w:rsidRDefault="00833AF7" w:rsidP="00833AF7">
      <w:pPr>
        <w:ind w:firstLineChars="100" w:firstLine="36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  <w:u w:val="single"/>
        </w:rPr>
        <w:t xml:space="preserve">         </w:t>
      </w:r>
      <w:r>
        <w:rPr>
          <w:rFonts w:ascii="方正小标宋简体" w:eastAsia="方正小标宋简体" w:hint="eastAsia"/>
          <w:sz w:val="36"/>
          <w:szCs w:val="36"/>
        </w:rPr>
        <w:t>学院2017年上半年实验室开放信息表</w:t>
      </w:r>
    </w:p>
    <w:p w:rsidR="00833AF7" w:rsidRDefault="00833AF7" w:rsidP="00833AF7">
      <w:pPr>
        <w:spacing w:line="240" w:lineRule="exact"/>
        <w:ind w:firstLineChars="50" w:firstLine="180"/>
        <w:rPr>
          <w:rFonts w:ascii="方正小标宋简体" w:eastAsia="方正小标宋简体" w:hint="eastAsia"/>
          <w:color w:val="000000"/>
          <w:sz w:val="36"/>
          <w:szCs w:val="36"/>
        </w:rPr>
      </w:pPr>
    </w:p>
    <w:tbl>
      <w:tblPr>
        <w:tblW w:w="9073" w:type="dxa"/>
        <w:jc w:val="center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55"/>
        <w:gridCol w:w="1260"/>
        <w:gridCol w:w="1119"/>
        <w:gridCol w:w="1694"/>
        <w:gridCol w:w="1085"/>
      </w:tblGrid>
      <w:tr w:rsidR="00833AF7" w:rsidTr="00833AF7">
        <w:trPr>
          <w:trHeight w:val="533"/>
          <w:tblHeader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F7" w:rsidRDefault="00833AF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开放实验室名称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F7" w:rsidRDefault="00833AF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课余可开放时间</w:t>
            </w:r>
          </w:p>
          <w:p w:rsidR="00833AF7" w:rsidRDefault="00833AF7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（详细到某日、某时段）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F7" w:rsidRDefault="00833AF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可提供仪器设备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F7" w:rsidRDefault="00833AF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预计可接纳</w:t>
            </w:r>
          </w:p>
          <w:p w:rsidR="00833AF7" w:rsidRDefault="00833AF7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rFonts w:hint="eastAsia"/>
                <w:b/>
                <w:color w:val="000000"/>
                <w:sz w:val="24"/>
              </w:rPr>
              <w:t>毕设学生</w:t>
            </w:r>
            <w:proofErr w:type="gramEnd"/>
            <w:r>
              <w:rPr>
                <w:rFonts w:hint="eastAsia"/>
                <w:b/>
                <w:color w:val="000000"/>
                <w:sz w:val="24"/>
              </w:rPr>
              <w:t>人数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F7" w:rsidRDefault="00833AF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实验室</w:t>
            </w:r>
          </w:p>
          <w:p w:rsidR="00833AF7" w:rsidRDefault="00833AF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地点</w:t>
            </w:r>
          </w:p>
        </w:tc>
      </w:tr>
      <w:tr w:rsidR="00833AF7" w:rsidTr="00833AF7">
        <w:trPr>
          <w:trHeight w:val="594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F7" w:rsidRDefault="00833AF7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F7" w:rsidRDefault="00833AF7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F7" w:rsidRDefault="00833AF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名</w:t>
            </w:r>
            <w:r>
              <w:rPr>
                <w:b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F7" w:rsidRDefault="00833AF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台套数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F7" w:rsidRDefault="00833AF7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F7" w:rsidRDefault="00833AF7">
            <w:pPr>
              <w:widowControl/>
              <w:jc w:val="left"/>
              <w:rPr>
                <w:b/>
                <w:color w:val="000000"/>
                <w:sz w:val="24"/>
              </w:rPr>
            </w:pPr>
          </w:p>
        </w:tc>
      </w:tr>
      <w:tr w:rsidR="00833AF7" w:rsidTr="00833AF7">
        <w:trPr>
          <w:trHeight w:val="628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  <w:tr w:rsidR="00833AF7" w:rsidTr="00833AF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  <w:tr w:rsidR="00833AF7" w:rsidTr="00833AF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  <w:tr w:rsidR="00833AF7" w:rsidTr="00833AF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  <w:tr w:rsidR="00833AF7" w:rsidTr="00833AF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  <w:tr w:rsidR="00833AF7" w:rsidTr="00833AF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  <w:tr w:rsidR="00833AF7" w:rsidTr="00833AF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  <w:tr w:rsidR="00833AF7" w:rsidTr="00833AF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  <w:tr w:rsidR="00833AF7" w:rsidTr="00833AF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  <w:tr w:rsidR="00833AF7" w:rsidTr="00833AF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  <w:tr w:rsidR="00833AF7" w:rsidTr="00833AF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  <w:tr w:rsidR="00833AF7" w:rsidTr="00833AF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  <w:tr w:rsidR="00833AF7" w:rsidTr="00833AF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  <w:tr w:rsidR="00833AF7" w:rsidTr="00833AF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  <w:tr w:rsidR="00833AF7" w:rsidTr="00833AF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  <w:tr w:rsidR="00833AF7" w:rsidTr="00833AF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  <w:tr w:rsidR="00833AF7" w:rsidTr="00833AF7">
        <w:trPr>
          <w:trHeight w:val="62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rPr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F7" w:rsidRDefault="00833AF7">
            <w:pPr>
              <w:rPr>
                <w:color w:val="000000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F7" w:rsidRDefault="00833AF7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B044B0" w:rsidRDefault="00B044B0"/>
    <w:sectPr w:rsidR="00B04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F7"/>
    <w:rsid w:val="00833AF7"/>
    <w:rsid w:val="00B0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2016-10-06T07:22:00Z</dcterms:created>
  <dcterms:modified xsi:type="dcterms:W3CDTF">2016-10-06T07:23:00Z</dcterms:modified>
</cp:coreProperties>
</file>